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58" w:rsidRDefault="00442558">
      <w:pPr>
        <w:spacing w:after="0"/>
        <w:ind w:left="-1004"/>
      </w:pPr>
    </w:p>
    <w:p w:rsidR="00442558" w:rsidRDefault="00167D0C">
      <w:pPr>
        <w:spacing w:after="0"/>
        <w:ind w:left="3324"/>
      </w:pPr>
      <w:r>
        <w:rPr>
          <w:color w:val="181717"/>
          <w:sz w:val="34"/>
        </w:rPr>
        <w:t>Shema sjedala</w:t>
      </w:r>
    </w:p>
    <w:tbl>
      <w:tblPr>
        <w:tblStyle w:val="TableGrid"/>
        <w:tblW w:w="5610" w:type="dxa"/>
        <w:tblInd w:w="1579" w:type="dxa"/>
        <w:tblCellMar>
          <w:top w:w="193" w:type="dxa"/>
          <w:left w:w="123" w:type="dxa"/>
          <w:bottom w:w="144" w:type="dxa"/>
          <w:right w:w="87" w:type="dxa"/>
        </w:tblCellMar>
        <w:tblLook w:val="04A0" w:firstRow="1" w:lastRow="0" w:firstColumn="1" w:lastColumn="0" w:noHBand="0" w:noVBand="1"/>
      </w:tblPr>
      <w:tblGrid>
        <w:gridCol w:w="1057"/>
        <w:gridCol w:w="1061"/>
        <w:gridCol w:w="1268"/>
        <w:gridCol w:w="1064"/>
        <w:gridCol w:w="1160"/>
      </w:tblGrid>
      <w:tr w:rsidR="00442558" w:rsidTr="00167D0C">
        <w:trPr>
          <w:trHeight w:val="321"/>
        </w:trPr>
        <w:tc>
          <w:tcPr>
            <w:tcW w:w="2118" w:type="dxa"/>
            <w:gridSpan w:val="2"/>
            <w:vMerge w:val="restart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B33131"/>
            <w:vAlign w:val="center"/>
          </w:tcPr>
          <w:p w:rsidR="00442558" w:rsidRDefault="00167D0C">
            <w:pPr>
              <w:spacing w:after="0"/>
              <w:ind w:right="48"/>
              <w:jc w:val="center"/>
            </w:pPr>
            <w:r>
              <w:rPr>
                <w:b/>
                <w:color w:val="1A1915"/>
                <w:sz w:val="42"/>
              </w:rPr>
              <w:t>Vozač</w:t>
            </w:r>
          </w:p>
        </w:tc>
        <w:tc>
          <w:tcPr>
            <w:tcW w:w="3492" w:type="dxa"/>
            <w:gridSpan w:val="3"/>
            <w:tcBorders>
              <w:top w:val="single" w:sz="11" w:space="0" w:color="1A1915"/>
              <w:left w:val="single" w:sz="11" w:space="0" w:color="1A1915"/>
              <w:bottom w:val="nil"/>
              <w:right w:val="single" w:sz="21" w:space="0" w:color="1A1915"/>
            </w:tcBorders>
            <w:vAlign w:val="center"/>
          </w:tcPr>
          <w:p w:rsidR="00442558" w:rsidRDefault="00167D0C">
            <w:pPr>
              <w:spacing w:after="0"/>
              <w:ind w:left="14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9429" cy="160758"/>
                      <wp:effectExtent l="0" t="0" r="0" b="0"/>
                      <wp:docPr id="2341" name="Group 2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9429" cy="160758"/>
                                <a:chOff x="0" y="0"/>
                                <a:chExt cx="919429" cy="160758"/>
                              </a:xfrm>
                            </wpg:grpSpPr>
                            <wps:wsp>
                              <wps:cNvPr id="7" name="Shape 7"/>
                              <wps:cNvSpPr/>
                              <wps:spPr>
                                <a:xfrm>
                                  <a:off x="114746" y="8282"/>
                                  <a:ext cx="793928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928" h="152476">
                                      <a:moveTo>
                                        <a:pt x="0" y="75755"/>
                                      </a:moveTo>
                                      <a:lnTo>
                                        <a:pt x="160338" y="0"/>
                                      </a:lnTo>
                                      <a:lnTo>
                                        <a:pt x="160338" y="37884"/>
                                      </a:lnTo>
                                      <a:lnTo>
                                        <a:pt x="635927" y="37884"/>
                                      </a:lnTo>
                                      <a:lnTo>
                                        <a:pt x="635927" y="0"/>
                                      </a:lnTo>
                                      <a:lnTo>
                                        <a:pt x="793928" y="75755"/>
                                      </a:lnTo>
                                      <a:lnTo>
                                        <a:pt x="635927" y="152476"/>
                                      </a:lnTo>
                                      <a:lnTo>
                                        <a:pt x="635927" y="113538"/>
                                      </a:lnTo>
                                      <a:lnTo>
                                        <a:pt x="160338" y="113538"/>
                                      </a:lnTo>
                                      <a:lnTo>
                                        <a:pt x="160338" y="152476"/>
                                      </a:lnTo>
                                      <a:lnTo>
                                        <a:pt x="0" y="75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A191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919429" cy="143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429" h="143827">
                                      <a:moveTo>
                                        <a:pt x="194247" y="0"/>
                                      </a:moveTo>
                                      <a:lnTo>
                                        <a:pt x="194247" y="35954"/>
                                      </a:lnTo>
                                      <a:lnTo>
                                        <a:pt x="738124" y="35954"/>
                                      </a:lnTo>
                                      <a:lnTo>
                                        <a:pt x="738124" y="0"/>
                                      </a:lnTo>
                                      <a:lnTo>
                                        <a:pt x="919429" y="71920"/>
                                      </a:lnTo>
                                      <a:lnTo>
                                        <a:pt x="738124" y="143827"/>
                                      </a:lnTo>
                                      <a:lnTo>
                                        <a:pt x="738124" y="143827"/>
                                      </a:lnTo>
                                      <a:lnTo>
                                        <a:pt x="738124" y="107874"/>
                                      </a:lnTo>
                                      <a:lnTo>
                                        <a:pt x="194247" y="107874"/>
                                      </a:lnTo>
                                      <a:lnTo>
                                        <a:pt x="194247" y="143827"/>
                                      </a:lnTo>
                                      <a:lnTo>
                                        <a:pt x="194246" y="143827"/>
                                      </a:lnTo>
                                      <a:lnTo>
                                        <a:pt x="0" y="71920"/>
                                      </a:lnTo>
                                      <a:lnTo>
                                        <a:pt x="194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6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0" y="0"/>
                                  <a:ext cx="919429" cy="143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429" h="143827">
                                      <a:moveTo>
                                        <a:pt x="0" y="71920"/>
                                      </a:moveTo>
                                      <a:lnTo>
                                        <a:pt x="194247" y="0"/>
                                      </a:lnTo>
                                      <a:lnTo>
                                        <a:pt x="194247" y="35954"/>
                                      </a:lnTo>
                                      <a:lnTo>
                                        <a:pt x="738124" y="35954"/>
                                      </a:lnTo>
                                      <a:lnTo>
                                        <a:pt x="738124" y="0"/>
                                      </a:lnTo>
                                      <a:lnTo>
                                        <a:pt x="919429" y="71920"/>
                                      </a:lnTo>
                                      <a:lnTo>
                                        <a:pt x="738124" y="143827"/>
                                      </a:lnTo>
                                      <a:lnTo>
                                        <a:pt x="738124" y="107874"/>
                                      </a:lnTo>
                                      <a:lnTo>
                                        <a:pt x="194247" y="107874"/>
                                      </a:lnTo>
                                      <a:lnTo>
                                        <a:pt x="194247" y="143827"/>
                                      </a:lnTo>
                                      <a:lnTo>
                                        <a:pt x="0" y="7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7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A191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41" style="width:72.396pt;height:12.6581pt;mso-position-horizontal-relative:char;mso-position-vertical-relative:line" coordsize="9194,1607">
                      <v:shape id="Shape 7" style="position:absolute;width:7939;height:1524;left:1147;top:82;" coordsize="793928,152476" path="m0,75755l160338,0l160338,37884l635927,37884l635927,0l793928,75755l635927,152476l635927,113538l160338,113538l160338,152476l0,75755x">
                        <v:stroke weight="3pt" endcap="round" joinstyle="round" on="true" color="#1a1915"/>
                        <v:fill on="false" color="#000000" opacity="0"/>
                      </v:shape>
                      <v:shape id="Shape 271" style="position:absolute;width:9194;height:1438;left:0;top:0;" coordsize="919429,143827" path="m194247,0l194247,35954l738124,35954l738124,0l919429,71920l738124,143827l738124,143827l738124,107874l194247,107874l194247,143827l194246,143827l0,71920l194247,0x">
                        <v:stroke weight="0pt" endcap="flat" joinstyle="miter" miterlimit="22" on="false" color="#000000" opacity="0"/>
                        <v:fill on="true" color="#fffefd"/>
                      </v:shape>
                      <v:shape id="Shape 272" style="position:absolute;width:9194;height:1438;left:0;top:0;" coordsize="919429,143827" path="m0,71920l194247,0l194247,35954l738124,35954l738124,0l919429,71920l738124,143827l738124,107874l194247,107874l194247,143827l0,71920x">
                        <v:stroke weight="0.215pt" endcap="round" joinstyle="round" on="true" color="#1a1915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442558" w:rsidTr="00167D0C">
        <w:trPr>
          <w:trHeight w:val="231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1A1915"/>
              <w:bottom w:val="single" w:sz="11" w:space="0" w:color="1A1915"/>
              <w:right w:val="single" w:sz="11" w:space="0" w:color="1A1915"/>
            </w:tcBorders>
          </w:tcPr>
          <w:p w:rsidR="00442558" w:rsidRDefault="00442558"/>
        </w:tc>
        <w:tc>
          <w:tcPr>
            <w:tcW w:w="1268" w:type="dxa"/>
            <w:vMerge w:val="restart"/>
            <w:tcBorders>
              <w:top w:val="nil"/>
              <w:left w:val="single" w:sz="11" w:space="0" w:color="1A1915"/>
              <w:bottom w:val="single" w:sz="16" w:space="0" w:color="B33131"/>
              <w:right w:val="single" w:sz="11" w:space="0" w:color="1A1915"/>
            </w:tcBorders>
          </w:tcPr>
          <w:p w:rsidR="00442558" w:rsidRDefault="00442558"/>
        </w:tc>
        <w:tc>
          <w:tcPr>
            <w:tcW w:w="2224" w:type="dxa"/>
            <w:gridSpan w:val="2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vAlign w:val="center"/>
          </w:tcPr>
          <w:p w:rsidR="00442558" w:rsidRDefault="00167D0C">
            <w:pPr>
              <w:spacing w:after="0"/>
              <w:ind w:left="29"/>
              <w:jc w:val="center"/>
            </w:pPr>
            <w:r>
              <w:rPr>
                <w:b/>
                <w:color w:val="1A1915"/>
                <w:sz w:val="40"/>
              </w:rPr>
              <w:t>Vozač 2</w:t>
            </w:r>
          </w:p>
        </w:tc>
      </w:tr>
      <w:tr w:rsidR="00442558" w:rsidTr="00167D0C">
        <w:trPr>
          <w:trHeight w:val="302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bottom"/>
          </w:tcPr>
          <w:p w:rsidR="00442558" w:rsidRDefault="00167D0C">
            <w:pPr>
              <w:spacing w:after="0"/>
              <w:ind w:right="24"/>
              <w:jc w:val="center"/>
            </w:pPr>
            <w:r>
              <w:rPr>
                <w:color w:val="1A1915"/>
                <w:sz w:val="40"/>
              </w:rPr>
              <w:t>1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bottom"/>
          </w:tcPr>
          <w:p w:rsidR="00442558" w:rsidRDefault="00167D0C">
            <w:pPr>
              <w:spacing w:after="0"/>
              <w:ind w:right="21"/>
              <w:jc w:val="center"/>
            </w:pPr>
            <w:r>
              <w:rPr>
                <w:color w:val="1A1915"/>
                <w:sz w:val="4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single" w:sz="16" w:space="0" w:color="B33131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bottom"/>
          </w:tcPr>
          <w:p w:rsidR="00442558" w:rsidRDefault="00167D0C">
            <w:pPr>
              <w:spacing w:after="0"/>
              <w:ind w:right="17"/>
              <w:jc w:val="center"/>
            </w:pPr>
            <w:r>
              <w:rPr>
                <w:color w:val="1A1915"/>
                <w:sz w:val="40"/>
              </w:rPr>
              <w:t>3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vAlign w:val="bottom"/>
          </w:tcPr>
          <w:p w:rsidR="00442558" w:rsidRDefault="00167D0C">
            <w:pPr>
              <w:spacing w:after="0"/>
              <w:ind w:right="14"/>
              <w:jc w:val="center"/>
            </w:pPr>
            <w:r>
              <w:rPr>
                <w:color w:val="1A1915"/>
                <w:sz w:val="40"/>
              </w:rPr>
              <w:t>4</w:t>
            </w:r>
          </w:p>
        </w:tc>
      </w:tr>
      <w:tr w:rsidR="00442558" w:rsidTr="00167D0C">
        <w:trPr>
          <w:trHeight w:val="144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bottom"/>
          </w:tcPr>
          <w:p w:rsidR="00442558" w:rsidRDefault="00167D0C">
            <w:pPr>
              <w:spacing w:after="0"/>
              <w:ind w:right="24"/>
              <w:jc w:val="center"/>
            </w:pPr>
            <w:r>
              <w:rPr>
                <w:color w:val="1A1915"/>
                <w:sz w:val="40"/>
              </w:rPr>
              <w:t>5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bottom"/>
          </w:tcPr>
          <w:p w:rsidR="00442558" w:rsidRDefault="00167D0C">
            <w:pPr>
              <w:spacing w:after="0"/>
              <w:ind w:right="21"/>
              <w:jc w:val="center"/>
            </w:pPr>
            <w:r>
              <w:rPr>
                <w:color w:val="1A1915"/>
                <w:sz w:val="40"/>
              </w:rPr>
              <w:t>6</w:t>
            </w:r>
          </w:p>
        </w:tc>
        <w:tc>
          <w:tcPr>
            <w:tcW w:w="1268" w:type="dxa"/>
            <w:vMerge w:val="restart"/>
            <w:tcBorders>
              <w:top w:val="single" w:sz="16" w:space="0" w:color="B33131"/>
              <w:left w:val="single" w:sz="11" w:space="0" w:color="1A1915"/>
              <w:bottom w:val="single" w:sz="11" w:space="0" w:color="1A1915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bottom"/>
          </w:tcPr>
          <w:p w:rsidR="00442558" w:rsidRDefault="00167D0C">
            <w:pPr>
              <w:spacing w:after="0"/>
              <w:ind w:right="17"/>
              <w:jc w:val="center"/>
            </w:pPr>
            <w:r>
              <w:rPr>
                <w:color w:val="1A1915"/>
                <w:sz w:val="40"/>
              </w:rPr>
              <w:t>7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vAlign w:val="bottom"/>
          </w:tcPr>
          <w:p w:rsidR="00442558" w:rsidRDefault="00167D0C">
            <w:pPr>
              <w:spacing w:after="0"/>
              <w:ind w:right="14"/>
              <w:jc w:val="center"/>
            </w:pPr>
            <w:r>
              <w:rPr>
                <w:color w:val="1A1915"/>
                <w:sz w:val="40"/>
              </w:rPr>
              <w:t>8</w:t>
            </w:r>
          </w:p>
        </w:tc>
      </w:tr>
      <w:tr w:rsidR="00442558" w:rsidTr="00167D0C">
        <w:trPr>
          <w:trHeight w:val="383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bottom"/>
          </w:tcPr>
          <w:p w:rsidR="00442558" w:rsidRDefault="00167D0C">
            <w:pPr>
              <w:spacing w:after="0"/>
              <w:ind w:right="24"/>
              <w:jc w:val="center"/>
            </w:pPr>
            <w:r>
              <w:rPr>
                <w:color w:val="1A1915"/>
                <w:sz w:val="40"/>
              </w:rPr>
              <w:t>9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bottom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nil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bottom"/>
          </w:tcPr>
          <w:p w:rsidR="00442558" w:rsidRDefault="00167D0C">
            <w:pPr>
              <w:spacing w:after="0"/>
              <w:ind w:left="238"/>
            </w:pPr>
            <w:r>
              <w:rPr>
                <w:color w:val="1A1915"/>
                <w:sz w:val="40"/>
              </w:rPr>
              <w:t>11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shd w:val="clear" w:color="auto" w:fill="94C14E"/>
            <w:vAlign w:val="bottom"/>
          </w:tcPr>
          <w:p w:rsidR="00442558" w:rsidRDefault="00167D0C">
            <w:pPr>
              <w:spacing w:after="0"/>
              <w:ind w:left="13"/>
              <w:jc w:val="center"/>
            </w:pPr>
            <w:r>
              <w:rPr>
                <w:color w:val="1A1915"/>
                <w:sz w:val="40"/>
              </w:rPr>
              <w:t>12</w:t>
            </w:r>
          </w:p>
        </w:tc>
      </w:tr>
      <w:tr w:rsidR="00442558" w:rsidTr="00167D0C">
        <w:trPr>
          <w:trHeight w:val="55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13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nil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8"/>
            </w:pPr>
            <w:r>
              <w:rPr>
                <w:color w:val="1A1915"/>
                <w:sz w:val="40"/>
              </w:rPr>
              <w:t>15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vAlign w:val="center"/>
          </w:tcPr>
          <w:p w:rsidR="00442558" w:rsidRDefault="00167D0C">
            <w:pPr>
              <w:spacing w:after="0"/>
              <w:ind w:left="13"/>
              <w:jc w:val="center"/>
            </w:pPr>
            <w:r>
              <w:rPr>
                <w:color w:val="1A1915"/>
                <w:sz w:val="40"/>
              </w:rPr>
              <w:t>16</w:t>
            </w:r>
          </w:p>
        </w:tc>
      </w:tr>
      <w:tr w:rsidR="00442558">
        <w:trPr>
          <w:trHeight w:val="847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17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nil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8"/>
            </w:pPr>
            <w:r>
              <w:rPr>
                <w:color w:val="1A1915"/>
                <w:sz w:val="40"/>
              </w:rPr>
              <w:t>19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13"/>
              <w:jc w:val="center"/>
            </w:pPr>
            <w:r>
              <w:rPr>
                <w:color w:val="1A1915"/>
                <w:sz w:val="40"/>
              </w:rPr>
              <w:t>20</w:t>
            </w:r>
          </w:p>
        </w:tc>
      </w:tr>
      <w:tr w:rsidR="00442558" w:rsidTr="00167D0C">
        <w:trPr>
          <w:trHeight w:val="72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21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nil"/>
              <w:right w:val="single" w:sz="11" w:space="0" w:color="1A1915"/>
            </w:tcBorders>
          </w:tcPr>
          <w:p w:rsidR="00442558" w:rsidRDefault="00442558"/>
        </w:tc>
        <w:tc>
          <w:tcPr>
            <w:tcW w:w="2224" w:type="dxa"/>
            <w:gridSpan w:val="2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vAlign w:val="center"/>
          </w:tcPr>
          <w:p w:rsidR="00442558" w:rsidRDefault="00167D0C">
            <w:pPr>
              <w:spacing w:after="0"/>
              <w:jc w:val="both"/>
            </w:pPr>
            <w:r>
              <w:rPr>
                <w:b/>
                <w:color w:val="1A1915"/>
                <w:sz w:val="40"/>
              </w:rPr>
              <w:t>Kuhinja, WC</w:t>
            </w:r>
          </w:p>
        </w:tc>
      </w:tr>
      <w:tr w:rsidR="00442558" w:rsidTr="00167D0C">
        <w:trPr>
          <w:trHeight w:val="20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23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nil"/>
              <w:right w:val="single" w:sz="11" w:space="0" w:color="1A1915"/>
            </w:tcBorders>
          </w:tcPr>
          <w:p w:rsidR="00442558" w:rsidRDefault="00442558"/>
        </w:tc>
        <w:tc>
          <w:tcPr>
            <w:tcW w:w="2224" w:type="dxa"/>
            <w:gridSpan w:val="2"/>
            <w:tcBorders>
              <w:top w:val="single" w:sz="11" w:space="0" w:color="1A1915"/>
              <w:left w:val="nil"/>
              <w:bottom w:val="single" w:sz="11" w:space="0" w:color="1A1915"/>
              <w:right w:val="single" w:sz="21" w:space="0" w:color="1A1915"/>
            </w:tcBorders>
          </w:tcPr>
          <w:p w:rsidR="00442558" w:rsidRDefault="00167D0C">
            <w:pPr>
              <w:spacing w:after="0"/>
              <w:ind w:left="1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9429" cy="172985"/>
                      <wp:effectExtent l="0" t="0" r="0" b="0"/>
                      <wp:docPr id="2540" name="Group 2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9429" cy="172985"/>
                                <a:chOff x="0" y="0"/>
                                <a:chExt cx="919429" cy="172985"/>
                              </a:xfrm>
                            </wpg:grpSpPr>
                            <wps:wsp>
                              <wps:cNvPr id="8" name="Shape 8"/>
                              <wps:cNvSpPr/>
                              <wps:spPr>
                                <a:xfrm>
                                  <a:off x="79251" y="20141"/>
                                  <a:ext cx="794753" cy="152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4753" h="152844">
                                      <a:moveTo>
                                        <a:pt x="0" y="75628"/>
                                      </a:moveTo>
                                      <a:lnTo>
                                        <a:pt x="161176" y="0"/>
                                      </a:lnTo>
                                      <a:lnTo>
                                        <a:pt x="161176" y="37821"/>
                                      </a:lnTo>
                                      <a:lnTo>
                                        <a:pt x="636753" y="37821"/>
                                      </a:lnTo>
                                      <a:lnTo>
                                        <a:pt x="636753" y="0"/>
                                      </a:lnTo>
                                      <a:lnTo>
                                        <a:pt x="794753" y="75628"/>
                                      </a:lnTo>
                                      <a:lnTo>
                                        <a:pt x="636753" y="152844"/>
                                      </a:lnTo>
                                      <a:lnTo>
                                        <a:pt x="636753" y="113411"/>
                                      </a:lnTo>
                                      <a:lnTo>
                                        <a:pt x="161176" y="113411"/>
                                      </a:lnTo>
                                      <a:lnTo>
                                        <a:pt x="161176" y="152844"/>
                                      </a:lnTo>
                                      <a:lnTo>
                                        <a:pt x="0" y="756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A191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5" y="0"/>
                                  <a:ext cx="919424" cy="143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424" h="143826">
                                      <a:moveTo>
                                        <a:pt x="194241" y="0"/>
                                      </a:moveTo>
                                      <a:lnTo>
                                        <a:pt x="194241" y="35966"/>
                                      </a:lnTo>
                                      <a:lnTo>
                                        <a:pt x="738144" y="35966"/>
                                      </a:lnTo>
                                      <a:lnTo>
                                        <a:pt x="738144" y="0"/>
                                      </a:lnTo>
                                      <a:lnTo>
                                        <a:pt x="919424" y="71907"/>
                                      </a:lnTo>
                                      <a:lnTo>
                                        <a:pt x="738147" y="143826"/>
                                      </a:lnTo>
                                      <a:lnTo>
                                        <a:pt x="738144" y="143826"/>
                                      </a:lnTo>
                                      <a:lnTo>
                                        <a:pt x="738144" y="107886"/>
                                      </a:lnTo>
                                      <a:lnTo>
                                        <a:pt x="194241" y="107886"/>
                                      </a:lnTo>
                                      <a:lnTo>
                                        <a:pt x="194241" y="143826"/>
                                      </a:lnTo>
                                      <a:lnTo>
                                        <a:pt x="194238" y="143826"/>
                                      </a:lnTo>
                                      <a:lnTo>
                                        <a:pt x="0" y="71909"/>
                                      </a:lnTo>
                                      <a:lnTo>
                                        <a:pt x="0" y="71905"/>
                                      </a:lnTo>
                                      <a:lnTo>
                                        <a:pt x="194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29116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0"/>
                                  <a:ext cx="919429" cy="143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429" h="143827">
                                      <a:moveTo>
                                        <a:pt x="0" y="71907"/>
                                      </a:moveTo>
                                      <a:lnTo>
                                        <a:pt x="194247" y="0"/>
                                      </a:lnTo>
                                      <a:lnTo>
                                        <a:pt x="194247" y="35966"/>
                                      </a:lnTo>
                                      <a:lnTo>
                                        <a:pt x="738150" y="35966"/>
                                      </a:lnTo>
                                      <a:lnTo>
                                        <a:pt x="738150" y="0"/>
                                      </a:lnTo>
                                      <a:lnTo>
                                        <a:pt x="919429" y="71907"/>
                                      </a:lnTo>
                                      <a:lnTo>
                                        <a:pt x="738150" y="143827"/>
                                      </a:lnTo>
                                      <a:lnTo>
                                        <a:pt x="738150" y="107886"/>
                                      </a:lnTo>
                                      <a:lnTo>
                                        <a:pt x="194247" y="107886"/>
                                      </a:lnTo>
                                      <a:lnTo>
                                        <a:pt x="194247" y="143827"/>
                                      </a:lnTo>
                                      <a:lnTo>
                                        <a:pt x="0" y="719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731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1A191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40" style="width:72.396pt;height:13.6209pt;mso-position-horizontal-relative:char;mso-position-vertical-relative:line" coordsize="9194,1729">
                      <v:shape id="Shape 8" style="position:absolute;width:7947;height:1528;left:792;top:201;" coordsize="794753,152844" path="m0,75628l161176,0l161176,37821l636753,37821l636753,0l794753,75628l636753,152844l636753,113411l161176,113411l161176,152844l0,75628x">
                        <v:stroke weight="3pt" endcap="round" joinstyle="round" on="true" color="#1a1915"/>
                        <v:fill on="false" color="#000000" opacity="0"/>
                      </v:shape>
                      <v:shape id="Shape 269" style="position:absolute;width:9194;height:1438;left:0;top:0;" coordsize="919424,143826" path="m194241,0l194241,35966l738144,35966l738144,0l919424,71907l738147,143826l738144,143826l738144,107886l194241,107886l194241,143826l194238,143826l0,71909l0,71905l194241,0x">
                        <v:stroke weight="0pt" endcap="flat" joinstyle="miter" miterlimit="22" on="false" color="#000000" opacity="0"/>
                        <v:fill on="true" color="#fffefd"/>
                      </v:shape>
                      <v:shape id="Shape 270" style="position:absolute;width:9194;height:1438;left:0;top:0;" coordsize="919429,143827" path="m0,71907l194247,0l194247,35966l738150,35966l738150,0l919429,71907l738150,143827l738150,107886l194247,107886l194247,143827l0,71907x">
                        <v:stroke weight="0.215pt" endcap="round" joinstyle="round" on="true" color="#1a1915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442558">
        <w:trPr>
          <w:trHeight w:val="847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25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nil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8"/>
            </w:pPr>
            <w:r>
              <w:rPr>
                <w:color w:val="1A1915"/>
                <w:sz w:val="40"/>
              </w:rPr>
              <w:t>27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vAlign w:val="center"/>
          </w:tcPr>
          <w:p w:rsidR="00442558" w:rsidRDefault="00167D0C">
            <w:pPr>
              <w:spacing w:after="0"/>
              <w:ind w:left="13"/>
              <w:jc w:val="center"/>
            </w:pPr>
            <w:r>
              <w:rPr>
                <w:color w:val="1A1915"/>
                <w:sz w:val="40"/>
              </w:rPr>
              <w:t>28</w:t>
            </w:r>
          </w:p>
        </w:tc>
      </w:tr>
      <w:tr w:rsidR="00442558" w:rsidTr="00167D0C">
        <w:trPr>
          <w:trHeight w:val="20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29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nil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8"/>
            </w:pPr>
            <w:r>
              <w:rPr>
                <w:color w:val="1A1915"/>
                <w:sz w:val="40"/>
              </w:rPr>
              <w:t>31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13"/>
              <w:jc w:val="center"/>
            </w:pPr>
            <w:r>
              <w:rPr>
                <w:color w:val="1A1915"/>
                <w:sz w:val="40"/>
              </w:rPr>
              <w:t>32</w:t>
            </w:r>
          </w:p>
        </w:tc>
      </w:tr>
      <w:tr w:rsidR="00442558" w:rsidTr="00167D0C">
        <w:trPr>
          <w:trHeight w:val="20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33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nil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8"/>
            </w:pPr>
            <w:r>
              <w:rPr>
                <w:color w:val="1A1915"/>
                <w:sz w:val="40"/>
              </w:rPr>
              <w:t>35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vAlign w:val="center"/>
          </w:tcPr>
          <w:p w:rsidR="00442558" w:rsidRDefault="00167D0C">
            <w:pPr>
              <w:spacing w:after="0"/>
              <w:ind w:left="13"/>
              <w:jc w:val="center"/>
            </w:pPr>
            <w:r>
              <w:rPr>
                <w:color w:val="1A1915"/>
                <w:sz w:val="40"/>
              </w:rPr>
              <w:t>36</w:t>
            </w:r>
          </w:p>
        </w:tc>
      </w:tr>
      <w:tr w:rsidR="00442558" w:rsidTr="00167D0C">
        <w:trPr>
          <w:trHeight w:val="20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37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nil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8"/>
            </w:pPr>
            <w:r>
              <w:rPr>
                <w:color w:val="1A1915"/>
                <w:sz w:val="40"/>
              </w:rPr>
              <w:t>39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13"/>
              <w:jc w:val="center"/>
            </w:pPr>
            <w:r>
              <w:rPr>
                <w:color w:val="1A1915"/>
                <w:sz w:val="40"/>
              </w:rPr>
              <w:t>40</w:t>
            </w:r>
          </w:p>
        </w:tc>
      </w:tr>
      <w:tr w:rsidR="00442558" w:rsidTr="00167D0C">
        <w:trPr>
          <w:trHeight w:val="223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41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vAlign w:val="center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1A1915"/>
              <w:bottom w:val="single" w:sz="11" w:space="0" w:color="1A1915"/>
              <w:right w:val="single" w:sz="11" w:space="0" w:color="1A1915"/>
            </w:tcBorders>
          </w:tcPr>
          <w:p w:rsidR="00442558" w:rsidRDefault="00442558"/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11" w:space="0" w:color="1A1915"/>
            </w:tcBorders>
            <w:shd w:val="clear" w:color="auto" w:fill="94C14E"/>
            <w:vAlign w:val="center"/>
          </w:tcPr>
          <w:p w:rsidR="00442558" w:rsidRDefault="00167D0C">
            <w:pPr>
              <w:spacing w:after="0"/>
              <w:ind w:left="238"/>
            </w:pPr>
            <w:r>
              <w:rPr>
                <w:color w:val="1A1915"/>
                <w:sz w:val="40"/>
              </w:rPr>
              <w:t>43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11" w:space="0" w:color="1A1915"/>
              <w:right w:val="single" w:sz="21" w:space="0" w:color="1A1915"/>
            </w:tcBorders>
            <w:vAlign w:val="center"/>
          </w:tcPr>
          <w:p w:rsidR="00442558" w:rsidRDefault="00167D0C">
            <w:pPr>
              <w:spacing w:after="0"/>
              <w:ind w:left="13"/>
              <w:jc w:val="center"/>
            </w:pPr>
            <w:r>
              <w:rPr>
                <w:color w:val="1A1915"/>
                <w:sz w:val="40"/>
              </w:rPr>
              <w:t>44</w:t>
            </w:r>
          </w:p>
        </w:tc>
      </w:tr>
      <w:tr w:rsidR="00442558" w:rsidTr="00167D0C">
        <w:trPr>
          <w:trHeight w:val="477"/>
        </w:trPr>
        <w:tc>
          <w:tcPr>
            <w:tcW w:w="1057" w:type="dxa"/>
            <w:tcBorders>
              <w:top w:val="single" w:sz="11" w:space="0" w:color="1A1915"/>
              <w:left w:val="single" w:sz="11" w:space="0" w:color="1A1915"/>
              <w:bottom w:val="single" w:sz="21" w:space="0" w:color="1A1915"/>
              <w:right w:val="single" w:sz="11" w:space="0" w:color="1A1915"/>
            </w:tcBorders>
            <w:vAlign w:val="bottom"/>
          </w:tcPr>
          <w:p w:rsidR="00442558" w:rsidRDefault="00167D0C">
            <w:pPr>
              <w:spacing w:after="0"/>
              <w:ind w:left="231"/>
            </w:pPr>
            <w:r>
              <w:rPr>
                <w:color w:val="1A1915"/>
                <w:sz w:val="40"/>
              </w:rPr>
              <w:t>45</w:t>
            </w:r>
          </w:p>
        </w:tc>
        <w:tc>
          <w:tcPr>
            <w:tcW w:w="1061" w:type="dxa"/>
            <w:tcBorders>
              <w:top w:val="single" w:sz="11" w:space="0" w:color="1A1915"/>
              <w:left w:val="single" w:sz="11" w:space="0" w:color="1A1915"/>
              <w:bottom w:val="single" w:sz="21" w:space="0" w:color="1A1915"/>
              <w:right w:val="single" w:sz="11" w:space="0" w:color="1A1915"/>
            </w:tcBorders>
            <w:shd w:val="clear" w:color="auto" w:fill="94C14E"/>
            <w:vAlign w:val="bottom"/>
          </w:tcPr>
          <w:p w:rsidR="00442558" w:rsidRDefault="00167D0C">
            <w:pPr>
              <w:spacing w:after="0"/>
              <w:ind w:left="235"/>
            </w:pPr>
            <w:r>
              <w:rPr>
                <w:color w:val="1A1915"/>
                <w:sz w:val="40"/>
              </w:rPr>
              <w:t>46</w:t>
            </w:r>
          </w:p>
        </w:tc>
        <w:tc>
          <w:tcPr>
            <w:tcW w:w="1268" w:type="dxa"/>
            <w:tcBorders>
              <w:top w:val="single" w:sz="11" w:space="0" w:color="1A1915"/>
              <w:left w:val="single" w:sz="11" w:space="0" w:color="1A1915"/>
              <w:bottom w:val="single" w:sz="21" w:space="0" w:color="1A1915"/>
              <w:right w:val="single" w:sz="11" w:space="0" w:color="1A1915"/>
            </w:tcBorders>
            <w:vAlign w:val="bottom"/>
          </w:tcPr>
          <w:p w:rsidR="00442558" w:rsidRDefault="00167D0C">
            <w:pPr>
              <w:spacing w:after="0"/>
              <w:ind w:left="9"/>
              <w:jc w:val="center"/>
            </w:pPr>
            <w:r>
              <w:rPr>
                <w:color w:val="1A1915"/>
                <w:sz w:val="40"/>
              </w:rPr>
              <w:t>47</w:t>
            </w:r>
          </w:p>
        </w:tc>
        <w:tc>
          <w:tcPr>
            <w:tcW w:w="1064" w:type="dxa"/>
            <w:tcBorders>
              <w:top w:val="single" w:sz="11" w:space="0" w:color="1A1915"/>
              <w:left w:val="single" w:sz="11" w:space="0" w:color="1A1915"/>
              <w:bottom w:val="single" w:sz="21" w:space="0" w:color="1A1915"/>
              <w:right w:val="single" w:sz="11" w:space="0" w:color="1A1915"/>
            </w:tcBorders>
            <w:vAlign w:val="bottom"/>
          </w:tcPr>
          <w:p w:rsidR="00442558" w:rsidRDefault="00167D0C">
            <w:pPr>
              <w:spacing w:after="0"/>
              <w:ind w:left="238"/>
            </w:pPr>
            <w:r>
              <w:rPr>
                <w:color w:val="1A1915"/>
                <w:sz w:val="40"/>
              </w:rPr>
              <w:t>48</w:t>
            </w:r>
          </w:p>
        </w:tc>
        <w:tc>
          <w:tcPr>
            <w:tcW w:w="1160" w:type="dxa"/>
            <w:tcBorders>
              <w:top w:val="single" w:sz="11" w:space="0" w:color="1A1915"/>
              <w:left w:val="single" w:sz="11" w:space="0" w:color="1A1915"/>
              <w:bottom w:val="single" w:sz="21" w:space="0" w:color="1A1915"/>
              <w:right w:val="single" w:sz="21" w:space="0" w:color="1A1915"/>
            </w:tcBorders>
            <w:shd w:val="clear" w:color="auto" w:fill="94C14E"/>
            <w:vAlign w:val="bottom"/>
          </w:tcPr>
          <w:p w:rsidR="00442558" w:rsidRDefault="00167D0C">
            <w:pPr>
              <w:spacing w:after="0"/>
              <w:ind w:left="13"/>
              <w:jc w:val="center"/>
            </w:pPr>
            <w:r>
              <w:rPr>
                <w:color w:val="1A1915"/>
                <w:sz w:val="40"/>
              </w:rPr>
              <w:t>49</w:t>
            </w:r>
          </w:p>
        </w:tc>
        <w:bookmarkStart w:id="0" w:name="_GoBack"/>
        <w:bookmarkEnd w:id="0"/>
      </w:tr>
    </w:tbl>
    <w:p w:rsidR="00442558" w:rsidRDefault="00167D0C">
      <w:pPr>
        <w:pStyle w:val="Naslov1"/>
        <w:ind w:left="3895" w:hanging="604"/>
      </w:pPr>
      <w:r>
        <w:t>mjesta</w:t>
      </w:r>
    </w:p>
    <w:sectPr w:rsidR="00442558">
      <w:pgSz w:w="11906" w:h="16838"/>
      <w:pgMar w:top="455" w:right="1440" w:bottom="10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7E9"/>
    <w:multiLevelType w:val="hybridMultilevel"/>
    <w:tmpl w:val="58A2B254"/>
    <w:lvl w:ilvl="0" w:tplc="F28EC9EC">
      <w:start w:val="22"/>
      <w:numFmt w:val="decimal"/>
      <w:pStyle w:val="Naslov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1" w:tplc="F5E86C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2" w:tplc="D88C15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3" w:tplc="DD1889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4" w:tplc="72AA7E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5" w:tplc="9D16EB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6" w:tplc="6C10FA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7" w:tplc="D17C22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8" w:tplc="8258FA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58"/>
    <w:rsid w:val="00167D0C"/>
    <w:rsid w:val="0044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E22C"/>
  <w15:docId w15:val="{182C2DAA-0011-4088-8EFC-E24A7758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1"/>
      </w:numPr>
      <w:spacing w:after="0"/>
      <w:ind w:left="3291"/>
      <w:outlineLvl w:val="0"/>
    </w:pPr>
    <w:rPr>
      <w:rFonts w:ascii="Calibri" w:eastAsia="Calibri" w:hAnsi="Calibri" w:cs="Calibri"/>
      <w:color w:val="181717"/>
      <w:sz w:val="4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181717"/>
      <w:sz w:val="4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HP Inc.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shema sjedala-22  mjesta</dc:title>
  <dc:subject/>
  <dc:creator>Alen Gospočić</dc:creator>
  <cp:keywords/>
  <cp:lastModifiedBy>Alen Gospočić</cp:lastModifiedBy>
  <cp:revision>2</cp:revision>
  <dcterms:created xsi:type="dcterms:W3CDTF">2020-05-05T06:45:00Z</dcterms:created>
  <dcterms:modified xsi:type="dcterms:W3CDTF">2020-05-05T06:45:00Z</dcterms:modified>
</cp:coreProperties>
</file>